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44540" w14:textId="6C830B76" w:rsidR="00343A18" w:rsidRPr="00923E7C" w:rsidRDefault="00923E7C" w:rsidP="00923E7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3E7C">
        <w:rPr>
          <w:rFonts w:ascii="Times New Roman" w:hAnsi="Times New Roman" w:cs="Times New Roman"/>
          <w:b/>
          <w:bCs/>
          <w:sz w:val="24"/>
          <w:szCs w:val="24"/>
          <w:u w:val="single"/>
        </w:rPr>
        <w:t>Process Sheet</w:t>
      </w:r>
    </w:p>
    <w:p w14:paraId="26BC621F" w14:textId="77777777" w:rsidR="00923E7C" w:rsidRPr="00923E7C" w:rsidRDefault="00923E7C" w:rsidP="00923E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1B1E5" w14:textId="683E4488" w:rsidR="00343A18" w:rsidRPr="001A1EED" w:rsidRDefault="00343A18" w:rsidP="00343A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EED">
        <w:rPr>
          <w:rFonts w:ascii="Times New Roman" w:hAnsi="Times New Roman" w:cs="Times New Roman"/>
          <w:b/>
          <w:bCs/>
          <w:sz w:val="24"/>
          <w:szCs w:val="24"/>
        </w:rPr>
        <w:t xml:space="preserve">Fabrication of Wooden Desktop Organizer using </w:t>
      </w:r>
      <w:r w:rsidR="00373A90" w:rsidRPr="001A1EED">
        <w:rPr>
          <w:rFonts w:ascii="Times New Roman" w:hAnsi="Times New Roman" w:cs="Times New Roman"/>
          <w:b/>
          <w:bCs/>
          <w:sz w:val="24"/>
          <w:szCs w:val="24"/>
        </w:rPr>
        <w:t xml:space="preserve">Woodworking </w:t>
      </w:r>
      <w:r w:rsidR="007C4BB7" w:rsidRPr="001A1EED">
        <w:rPr>
          <w:rFonts w:ascii="Times New Roman" w:hAnsi="Times New Roman" w:cs="Times New Roman"/>
          <w:b/>
          <w:bCs/>
          <w:sz w:val="24"/>
          <w:szCs w:val="24"/>
        </w:rPr>
        <w:t xml:space="preserve">Shop </w:t>
      </w:r>
      <w:r w:rsidRPr="001A1EED">
        <w:rPr>
          <w:rFonts w:ascii="Times New Roman" w:hAnsi="Times New Roman" w:cs="Times New Roman"/>
          <w:b/>
          <w:bCs/>
          <w:sz w:val="24"/>
          <w:szCs w:val="24"/>
        </w:rPr>
        <w:t>Machinery</w:t>
      </w:r>
    </w:p>
    <w:p w14:paraId="3D69698A" w14:textId="77777777" w:rsidR="00E07565" w:rsidRPr="001A1EED" w:rsidRDefault="00E07565" w:rsidP="00343A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E1C95" w14:textId="40B2ECFD" w:rsidR="00E07565" w:rsidRPr="001A1EED" w:rsidRDefault="00343A18" w:rsidP="00343A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EED">
        <w:rPr>
          <w:rFonts w:ascii="Times New Roman" w:hAnsi="Times New Roman" w:cs="Times New Roman"/>
          <w:b/>
          <w:bCs/>
          <w:sz w:val="24"/>
          <w:szCs w:val="24"/>
        </w:rPr>
        <w:t xml:space="preserve">Central Machining Facility – </w:t>
      </w:r>
      <w:r w:rsidR="007C4BB7" w:rsidRPr="001A1EED">
        <w:rPr>
          <w:rFonts w:ascii="Times New Roman" w:hAnsi="Times New Roman" w:cs="Times New Roman"/>
          <w:b/>
          <w:bCs/>
          <w:sz w:val="24"/>
          <w:szCs w:val="24"/>
        </w:rPr>
        <w:t>Wood Working</w:t>
      </w:r>
      <w:r w:rsidRPr="001A1EED">
        <w:rPr>
          <w:rFonts w:ascii="Times New Roman" w:hAnsi="Times New Roman" w:cs="Times New Roman"/>
          <w:b/>
          <w:bCs/>
          <w:sz w:val="24"/>
          <w:szCs w:val="24"/>
        </w:rPr>
        <w:t xml:space="preserve"> Shop, IIT Delhi</w:t>
      </w:r>
      <w:r w:rsidRPr="001A1EED">
        <w:rPr>
          <w:rFonts w:ascii="Times New Roman" w:hAnsi="Times New Roman" w:cs="Times New Roman"/>
          <w:sz w:val="24"/>
          <w:szCs w:val="24"/>
        </w:rPr>
        <w:br/>
      </w:r>
    </w:p>
    <w:p w14:paraId="11EBC8D4" w14:textId="3B3D647D" w:rsidR="007474DD" w:rsidRDefault="00343A18" w:rsidP="001A1E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EED">
        <w:rPr>
          <w:rFonts w:ascii="Times New Roman" w:hAnsi="Times New Roman" w:cs="Times New Roman"/>
          <w:b/>
          <w:bCs/>
          <w:sz w:val="24"/>
          <w:szCs w:val="24"/>
        </w:rPr>
        <w:t xml:space="preserve">Project Duration: 3 Hours | Evaluation: </w:t>
      </w:r>
      <w:r w:rsidR="007C4BB7" w:rsidRPr="001A1EE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25C1D" w:rsidRPr="001A1EED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1A1EED">
        <w:rPr>
          <w:rFonts w:ascii="Times New Roman" w:hAnsi="Times New Roman" w:cs="Times New Roman"/>
          <w:b/>
          <w:bCs/>
          <w:sz w:val="24"/>
          <w:szCs w:val="24"/>
        </w:rPr>
        <w:t>Points</w:t>
      </w:r>
    </w:p>
    <w:p w14:paraId="5B8645D6" w14:textId="77777777" w:rsidR="00923E7C" w:rsidRPr="001A1EED" w:rsidRDefault="00923E7C" w:rsidP="001A1E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8490AF" w14:textId="4547B8BF" w:rsidR="00F45042" w:rsidRPr="001A1EED" w:rsidRDefault="007C4BB7" w:rsidP="001A1EED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  <w:r w:rsidRPr="001A1EED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Final Product : Wooden Desktop Organizer</w:t>
      </w:r>
    </w:p>
    <w:p w14:paraId="70DD15FC" w14:textId="4FA7AC29" w:rsidR="00F44ADF" w:rsidRPr="001A1EED" w:rsidRDefault="00F44ADF" w:rsidP="00F44ADF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EE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A2EB80" wp14:editId="33314792">
            <wp:extent cx="3679022" cy="4411980"/>
            <wp:effectExtent l="0" t="0" r="0" b="7620"/>
            <wp:docPr id="5033722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37224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6828" cy="442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164BF" w14:textId="39306254" w:rsidR="00F44ADF" w:rsidRPr="001A1EED" w:rsidRDefault="00F44ADF" w:rsidP="00F44ADF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EED">
        <w:rPr>
          <w:rFonts w:ascii="Times New Roman" w:hAnsi="Times New Roman" w:cs="Times New Roman"/>
          <w:sz w:val="24"/>
          <w:szCs w:val="24"/>
        </w:rPr>
        <w:t>WOODEN DESKTOP ORGANISER</w:t>
      </w:r>
    </w:p>
    <w:p w14:paraId="5042094E" w14:textId="77777777" w:rsidR="00343A18" w:rsidRPr="001A1EED" w:rsidRDefault="00343A18">
      <w:pPr>
        <w:rPr>
          <w:rFonts w:ascii="Times New Roman" w:hAnsi="Times New Roman" w:cs="Times New Roman"/>
          <w:sz w:val="24"/>
          <w:szCs w:val="24"/>
        </w:rPr>
      </w:pPr>
    </w:p>
    <w:p w14:paraId="74BFB437" w14:textId="55CC7F16" w:rsidR="00F44ADF" w:rsidRPr="001A1EED" w:rsidRDefault="00F44ADF">
      <w:pPr>
        <w:rPr>
          <w:rFonts w:ascii="Times New Roman" w:hAnsi="Times New Roman" w:cs="Times New Roman"/>
          <w:sz w:val="24"/>
          <w:szCs w:val="24"/>
        </w:rPr>
      </w:pPr>
    </w:p>
    <w:p w14:paraId="5A481822" w14:textId="09631C87" w:rsidR="009A653D" w:rsidRPr="001A1EED" w:rsidRDefault="007C4BB7" w:rsidP="000F579C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EE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A4A0DEE" wp14:editId="55027E73">
            <wp:extent cx="2665141" cy="4479412"/>
            <wp:effectExtent l="0" t="0" r="1905" b="0"/>
            <wp:docPr id="149248737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13" r="24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810" cy="4502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A653D" w:rsidRPr="001A1EE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0F0DD01" wp14:editId="1BBB7CDA">
                <wp:extent cx="304800" cy="304800"/>
                <wp:effectExtent l="0" t="0" r="0" b="0"/>
                <wp:docPr id="1662197607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CB7431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DA1E185" w14:textId="3A6478EF" w:rsidR="007C4BB7" w:rsidRPr="001A1EED" w:rsidRDefault="007C4BB7" w:rsidP="000F579C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EED">
        <w:rPr>
          <w:rFonts w:ascii="Times New Roman" w:hAnsi="Times New Roman" w:cs="Times New Roman"/>
          <w:sz w:val="24"/>
          <w:szCs w:val="24"/>
        </w:rPr>
        <w:t>3D view of the product</w:t>
      </w:r>
    </w:p>
    <w:p w14:paraId="7A69973A" w14:textId="673FB36F" w:rsidR="00542D01" w:rsidRPr="001A1EED" w:rsidRDefault="007C4BB7" w:rsidP="007C4BB7">
      <w:pPr>
        <w:tabs>
          <w:tab w:val="center" w:pos="4513"/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 w:rsidRPr="001A1EED">
        <w:rPr>
          <w:rFonts w:ascii="Times New Roman" w:hAnsi="Times New Roman" w:cs="Times New Roman"/>
          <w:sz w:val="24"/>
          <w:szCs w:val="24"/>
        </w:rPr>
        <w:tab/>
      </w:r>
      <w:r w:rsidRPr="001A1EE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E24C5" wp14:editId="0DC448B1">
                <wp:simplePos x="0" y="0"/>
                <wp:positionH relativeFrom="column">
                  <wp:posOffset>2871439</wp:posOffset>
                </wp:positionH>
                <wp:positionV relativeFrom="paragraph">
                  <wp:posOffset>3479180</wp:posOffset>
                </wp:positionV>
                <wp:extent cx="3061010" cy="289932"/>
                <wp:effectExtent l="0" t="0" r="25400" b="15240"/>
                <wp:wrapNone/>
                <wp:docPr id="124820141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010" cy="2899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B7C86" w14:textId="4ED8C5D6" w:rsidR="007C4BB7" w:rsidRPr="007C4BB7" w:rsidRDefault="007C4BB7" w:rsidP="007C4B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4B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All dimensions are in inches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E24C5" id="Rectangle 2" o:spid="_x0000_s1026" style="position:absolute;margin-left:226.1pt;margin-top:273.95pt;width:241pt;height:2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" fillcolor="white [3201]" strokecolor="#4ea72e [3209]" strokeweight="1pt">
                <v:textbox>
                  <w:txbxContent>
                    <w:p w14:paraId="711B7C86" w14:textId="4ED8C5D6" w:rsidR="007C4BB7" w:rsidRPr="007C4BB7" w:rsidRDefault="007C4BB7" w:rsidP="007C4BB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4B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All dimensions are in inches</w:t>
                      </w:r>
                    </w:p>
                  </w:txbxContent>
                </v:textbox>
              </v:rect>
            </w:pict>
          </mc:Fallback>
        </mc:AlternateContent>
      </w:r>
      <w:r w:rsidR="00542D01" w:rsidRPr="001A1EE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2480845" wp14:editId="5788B4B6">
            <wp:simplePos x="0" y="0"/>
            <wp:positionH relativeFrom="column">
              <wp:posOffset>-624685</wp:posOffset>
            </wp:positionH>
            <wp:positionV relativeFrom="paragraph">
              <wp:posOffset>496</wp:posOffset>
            </wp:positionV>
            <wp:extent cx="6856705" cy="3216849"/>
            <wp:effectExtent l="0" t="0" r="1905" b="3175"/>
            <wp:wrapSquare wrapText="bothSides"/>
            <wp:docPr id="72557118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5" r="14013" b="32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705" cy="321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A1EED">
        <w:rPr>
          <w:rFonts w:ascii="Times New Roman" w:hAnsi="Times New Roman" w:cs="Times New Roman"/>
          <w:sz w:val="24"/>
          <w:szCs w:val="24"/>
        </w:rPr>
        <w:tab/>
      </w:r>
    </w:p>
    <w:p w14:paraId="2C7E4A4A" w14:textId="77777777" w:rsidR="007C4BB7" w:rsidRPr="001A1EED" w:rsidRDefault="007C4BB7" w:rsidP="007C4BB7">
      <w:pPr>
        <w:tabs>
          <w:tab w:val="center" w:pos="4513"/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14:paraId="5EDAFC31" w14:textId="77777777" w:rsidR="007C4BB7" w:rsidRPr="001A1EED" w:rsidRDefault="007C4BB7" w:rsidP="007C4BB7">
      <w:pPr>
        <w:tabs>
          <w:tab w:val="center" w:pos="4513"/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14:paraId="58D44E8F" w14:textId="240CFCA1" w:rsidR="003102FB" w:rsidRPr="001A1EED" w:rsidRDefault="003102FB" w:rsidP="003102F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521"/>
      </w:tblGrid>
      <w:tr w:rsidR="003102FB" w:rsidRPr="00923E7C" w14:paraId="5ADBE62D" w14:textId="77777777" w:rsidTr="00067EDB">
        <w:trPr>
          <w:trHeight w:val="440"/>
        </w:trPr>
        <w:tc>
          <w:tcPr>
            <w:tcW w:w="4495" w:type="dxa"/>
          </w:tcPr>
          <w:p w14:paraId="63D6B6AA" w14:textId="2803BA88" w:rsidR="003102FB" w:rsidRPr="00923E7C" w:rsidRDefault="003102FB" w:rsidP="003102F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Part Name: </w:t>
            </w:r>
            <w:r w:rsidR="009F159A" w:rsidRPr="0092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</w:t>
            </w:r>
            <w:r w:rsidR="009F159A" w:rsidRPr="00923E7C">
              <w:rPr>
                <w:rFonts w:ascii="Times New Roman" w:hAnsi="Times New Roman" w:cs="Times New Roman"/>
                <w:sz w:val="22"/>
                <w:szCs w:val="22"/>
              </w:rPr>
              <w:t>ooden desktop organiser</w:t>
            </w:r>
          </w:p>
        </w:tc>
        <w:tc>
          <w:tcPr>
            <w:tcW w:w="4521" w:type="dxa"/>
          </w:tcPr>
          <w:p w14:paraId="3F2A751E" w14:textId="4F9C37ED" w:rsidR="003102FB" w:rsidRPr="00923E7C" w:rsidRDefault="003102FB" w:rsidP="00871FB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Material:</w:t>
            </w:r>
            <w:r w:rsidRPr="0092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Wood</w:t>
            </w:r>
          </w:p>
        </w:tc>
      </w:tr>
      <w:tr w:rsidR="003102FB" w:rsidRPr="00923E7C" w14:paraId="54D725F3" w14:textId="77777777" w:rsidTr="00067EDB">
        <w:tc>
          <w:tcPr>
            <w:tcW w:w="4495" w:type="dxa"/>
          </w:tcPr>
          <w:p w14:paraId="411A23DD" w14:textId="09FACD8C" w:rsidR="003102FB" w:rsidRPr="00923E7C" w:rsidRDefault="003102FB" w:rsidP="00871FB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Stock Size</w:t>
            </w:r>
            <w:r w:rsidR="00976895" w:rsidRPr="00923E7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:</w:t>
            </w:r>
            <w:r w:rsidR="00976895" w:rsidRPr="0092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30</w:t>
            </w:r>
            <w:r w:rsidR="009768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*</w:t>
            </w:r>
            <w:r w:rsidR="00067EDB" w:rsidRPr="0092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="009768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*</w:t>
            </w:r>
            <w:r w:rsidR="00067EDB" w:rsidRPr="0092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0.5 inch</w:t>
            </w:r>
            <w:r w:rsidR="00067EDB" w:rsidRPr="00923E7C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3</w:t>
            </w:r>
            <w:r w:rsidR="00067EDB" w:rsidRPr="0092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 4.5 dia rod</w:t>
            </w:r>
          </w:p>
        </w:tc>
        <w:tc>
          <w:tcPr>
            <w:tcW w:w="4521" w:type="dxa"/>
          </w:tcPr>
          <w:p w14:paraId="22DEB51F" w14:textId="77777777" w:rsidR="003102FB" w:rsidRPr="00923E7C" w:rsidRDefault="003102FB" w:rsidP="00871FB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Checked By:</w:t>
            </w:r>
          </w:p>
        </w:tc>
      </w:tr>
      <w:tr w:rsidR="003102FB" w:rsidRPr="00923E7C" w14:paraId="36DA7558" w14:textId="77777777" w:rsidTr="00067EDB">
        <w:tc>
          <w:tcPr>
            <w:tcW w:w="4495" w:type="dxa"/>
          </w:tcPr>
          <w:p w14:paraId="5CD7C440" w14:textId="77777777" w:rsidR="003102FB" w:rsidRPr="00923E7C" w:rsidRDefault="003102FB" w:rsidP="00871FB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Prepared By:</w:t>
            </w:r>
          </w:p>
        </w:tc>
        <w:tc>
          <w:tcPr>
            <w:tcW w:w="4521" w:type="dxa"/>
          </w:tcPr>
          <w:p w14:paraId="5C90B772" w14:textId="77777777" w:rsidR="003102FB" w:rsidRPr="00923E7C" w:rsidRDefault="003102FB" w:rsidP="00871FB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Date:</w:t>
            </w:r>
          </w:p>
        </w:tc>
      </w:tr>
    </w:tbl>
    <w:p w14:paraId="75D47E24" w14:textId="77777777" w:rsidR="003102FB" w:rsidRPr="00923E7C" w:rsidRDefault="003102FB" w:rsidP="003102FB">
      <w:pPr>
        <w:spacing w:line="276" w:lineRule="auto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570"/>
        <w:gridCol w:w="1416"/>
        <w:gridCol w:w="1879"/>
        <w:gridCol w:w="2250"/>
        <w:gridCol w:w="810"/>
        <w:gridCol w:w="1212"/>
        <w:gridCol w:w="879"/>
      </w:tblGrid>
      <w:tr w:rsidR="0047744D" w:rsidRPr="00923E7C" w14:paraId="6B6363A8" w14:textId="77777777" w:rsidTr="001A1EED">
        <w:tc>
          <w:tcPr>
            <w:tcW w:w="570" w:type="dxa"/>
          </w:tcPr>
          <w:p w14:paraId="73F82EB9" w14:textId="77777777" w:rsidR="0047744D" w:rsidRPr="00923E7C" w:rsidRDefault="0047744D" w:rsidP="00871FB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S. No.</w:t>
            </w:r>
          </w:p>
        </w:tc>
        <w:tc>
          <w:tcPr>
            <w:tcW w:w="1416" w:type="dxa"/>
          </w:tcPr>
          <w:p w14:paraId="132574F5" w14:textId="77777777" w:rsidR="0047744D" w:rsidRPr="00923E7C" w:rsidRDefault="0047744D" w:rsidP="00871FB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Machine</w:t>
            </w:r>
          </w:p>
        </w:tc>
        <w:tc>
          <w:tcPr>
            <w:tcW w:w="1879" w:type="dxa"/>
          </w:tcPr>
          <w:p w14:paraId="1F049753" w14:textId="77777777" w:rsidR="0047744D" w:rsidRPr="00923E7C" w:rsidRDefault="0047744D" w:rsidP="00871FB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Operation Description</w:t>
            </w:r>
          </w:p>
        </w:tc>
        <w:tc>
          <w:tcPr>
            <w:tcW w:w="2250" w:type="dxa"/>
          </w:tcPr>
          <w:p w14:paraId="0E2E0719" w14:textId="77777777" w:rsidR="0047744D" w:rsidRPr="00923E7C" w:rsidRDefault="0047744D" w:rsidP="00871FB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Machine/Tool required </w:t>
            </w:r>
          </w:p>
        </w:tc>
        <w:tc>
          <w:tcPr>
            <w:tcW w:w="810" w:type="dxa"/>
          </w:tcPr>
          <w:p w14:paraId="1D0C986E" w14:textId="07226DE9" w:rsidR="0047744D" w:rsidRPr="00923E7C" w:rsidRDefault="0047744D" w:rsidP="0047744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Marks for Aesthetics </w:t>
            </w:r>
            <w:r w:rsidR="00425C1D" w:rsidRPr="00923E7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&amp;</w:t>
            </w:r>
            <w:r w:rsidRPr="00923E7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Functionality</w:t>
            </w:r>
          </w:p>
        </w:tc>
        <w:tc>
          <w:tcPr>
            <w:tcW w:w="1212" w:type="dxa"/>
          </w:tcPr>
          <w:p w14:paraId="16D3098D" w14:textId="0A5C96A9" w:rsidR="0047744D" w:rsidRPr="00923E7C" w:rsidRDefault="0047744D" w:rsidP="00871FB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Operation time (Min)</w:t>
            </w:r>
          </w:p>
        </w:tc>
        <w:tc>
          <w:tcPr>
            <w:tcW w:w="879" w:type="dxa"/>
          </w:tcPr>
          <w:p w14:paraId="392213EE" w14:textId="77777777" w:rsidR="0047744D" w:rsidRPr="00923E7C" w:rsidRDefault="0047744D" w:rsidP="00871FB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Credit</w:t>
            </w:r>
          </w:p>
        </w:tc>
      </w:tr>
      <w:tr w:rsidR="0047744D" w:rsidRPr="00923E7C" w14:paraId="115A5A32" w14:textId="77777777" w:rsidTr="001A1EED">
        <w:trPr>
          <w:trHeight w:val="1088"/>
        </w:trPr>
        <w:tc>
          <w:tcPr>
            <w:tcW w:w="570" w:type="dxa"/>
          </w:tcPr>
          <w:p w14:paraId="5EF307D6" w14:textId="6360F566" w:rsidR="0047744D" w:rsidRPr="00923E7C" w:rsidRDefault="0047744D" w:rsidP="00871FB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</w:t>
            </w:r>
          </w:p>
        </w:tc>
        <w:tc>
          <w:tcPr>
            <w:tcW w:w="1416" w:type="dxa"/>
          </w:tcPr>
          <w:p w14:paraId="0A03489E" w14:textId="78E79BB3" w:rsidR="0047744D" w:rsidRPr="00923E7C" w:rsidRDefault="0047744D" w:rsidP="00871FB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Hand Tools </w:t>
            </w:r>
          </w:p>
        </w:tc>
        <w:tc>
          <w:tcPr>
            <w:tcW w:w="1879" w:type="dxa"/>
          </w:tcPr>
          <w:p w14:paraId="3B058760" w14:textId="14E29FCD" w:rsidR="0047744D" w:rsidRPr="00923E7C" w:rsidRDefault="0047744D" w:rsidP="00871FB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Measuring and marking the dimensions</w:t>
            </w:r>
          </w:p>
        </w:tc>
        <w:tc>
          <w:tcPr>
            <w:tcW w:w="2250" w:type="dxa"/>
          </w:tcPr>
          <w:p w14:paraId="33A5A186" w14:textId="77777777" w:rsidR="0047744D" w:rsidRPr="00923E7C" w:rsidRDefault="0047744D" w:rsidP="009F15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3E7C">
              <w:rPr>
                <w:rFonts w:ascii="Times New Roman" w:hAnsi="Times New Roman" w:cs="Times New Roman"/>
                <w:sz w:val="22"/>
                <w:szCs w:val="22"/>
              </w:rPr>
              <w:t>Steel Rule</w:t>
            </w:r>
          </w:p>
          <w:p w14:paraId="7432593C" w14:textId="77777777" w:rsidR="0047744D" w:rsidRPr="00923E7C" w:rsidRDefault="0047744D" w:rsidP="009F15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3E7C">
              <w:rPr>
                <w:rFonts w:ascii="Times New Roman" w:hAnsi="Times New Roman" w:cs="Times New Roman"/>
                <w:sz w:val="22"/>
                <w:szCs w:val="22"/>
              </w:rPr>
              <w:t>Scriber</w:t>
            </w:r>
          </w:p>
          <w:p w14:paraId="4A963E8B" w14:textId="77777777" w:rsidR="0047744D" w:rsidRPr="00923E7C" w:rsidRDefault="0047744D" w:rsidP="009F15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3E7C">
              <w:rPr>
                <w:rFonts w:ascii="Times New Roman" w:hAnsi="Times New Roman" w:cs="Times New Roman"/>
                <w:sz w:val="22"/>
                <w:szCs w:val="22"/>
              </w:rPr>
              <w:t>Try Square</w:t>
            </w:r>
          </w:p>
          <w:p w14:paraId="5E274DA2" w14:textId="5AAC6833" w:rsidR="0047744D" w:rsidRPr="00923E7C" w:rsidRDefault="0047744D" w:rsidP="00871FB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10" w:type="dxa"/>
          </w:tcPr>
          <w:p w14:paraId="4DEC786D" w14:textId="7E5567E1" w:rsidR="0047744D" w:rsidRPr="00923E7C" w:rsidRDefault="0047744D" w:rsidP="00871FB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50%</w:t>
            </w:r>
          </w:p>
        </w:tc>
        <w:tc>
          <w:tcPr>
            <w:tcW w:w="1212" w:type="dxa"/>
          </w:tcPr>
          <w:p w14:paraId="24DA1EF0" w14:textId="35F393A8" w:rsidR="0047744D" w:rsidRPr="00923E7C" w:rsidRDefault="00425C1D" w:rsidP="00871FB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879" w:type="dxa"/>
          </w:tcPr>
          <w:p w14:paraId="5EE1A3EB" w14:textId="4E0253B1" w:rsidR="0047744D" w:rsidRPr="00923E7C" w:rsidRDefault="00425C1D" w:rsidP="00871FB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</w:t>
            </w:r>
          </w:p>
        </w:tc>
      </w:tr>
      <w:tr w:rsidR="0047744D" w:rsidRPr="00923E7C" w14:paraId="4252E161" w14:textId="77777777" w:rsidTr="001A1EED">
        <w:trPr>
          <w:trHeight w:val="994"/>
        </w:trPr>
        <w:tc>
          <w:tcPr>
            <w:tcW w:w="570" w:type="dxa"/>
          </w:tcPr>
          <w:p w14:paraId="5242F240" w14:textId="1B4EB743" w:rsidR="0047744D" w:rsidRPr="00923E7C" w:rsidRDefault="0047744D" w:rsidP="0047744D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</w:t>
            </w:r>
          </w:p>
        </w:tc>
        <w:tc>
          <w:tcPr>
            <w:tcW w:w="1416" w:type="dxa"/>
          </w:tcPr>
          <w:p w14:paraId="4228B195" w14:textId="77777777" w:rsidR="0047744D" w:rsidRPr="00923E7C" w:rsidRDefault="0047744D" w:rsidP="004774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Circular Saw</w:t>
            </w:r>
          </w:p>
          <w:p w14:paraId="6D546307" w14:textId="10BC5BFB" w:rsidR="0047744D" w:rsidRPr="00923E7C" w:rsidRDefault="0047744D" w:rsidP="0047744D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879" w:type="dxa"/>
          </w:tcPr>
          <w:p w14:paraId="002F7F20" w14:textId="011D6057" w:rsidR="0047744D" w:rsidRPr="00923E7C" w:rsidRDefault="0047744D" w:rsidP="0047744D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Side walls</w:t>
            </w:r>
            <w:r w:rsidR="001A1EED" w:rsidRPr="0092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and slot</w:t>
            </w:r>
            <w:r w:rsidRPr="0092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of the box</w:t>
            </w:r>
          </w:p>
          <w:p w14:paraId="59680551" w14:textId="6C0B6D79" w:rsidR="0047744D" w:rsidRPr="00923E7C" w:rsidRDefault="0047744D" w:rsidP="0047744D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(Straight, Angular Cutting)</w:t>
            </w:r>
          </w:p>
        </w:tc>
        <w:tc>
          <w:tcPr>
            <w:tcW w:w="2250" w:type="dxa"/>
          </w:tcPr>
          <w:p w14:paraId="06A0E559" w14:textId="65B61F75" w:rsidR="0047744D" w:rsidRPr="00923E7C" w:rsidRDefault="0047744D" w:rsidP="0047744D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Circular saw/ Mitre saw / Table Saw / Router + Table saw</w:t>
            </w:r>
          </w:p>
        </w:tc>
        <w:tc>
          <w:tcPr>
            <w:tcW w:w="810" w:type="dxa"/>
          </w:tcPr>
          <w:p w14:paraId="165E1511" w14:textId="71BC9855" w:rsidR="0047744D" w:rsidRPr="00923E7C" w:rsidRDefault="0047744D" w:rsidP="0047744D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50%</w:t>
            </w:r>
          </w:p>
        </w:tc>
        <w:tc>
          <w:tcPr>
            <w:tcW w:w="1212" w:type="dxa"/>
          </w:tcPr>
          <w:p w14:paraId="658B308A" w14:textId="53DE3429" w:rsidR="0047744D" w:rsidRPr="00923E7C" w:rsidRDefault="00425C1D" w:rsidP="0047744D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35</w:t>
            </w:r>
          </w:p>
        </w:tc>
        <w:tc>
          <w:tcPr>
            <w:tcW w:w="879" w:type="dxa"/>
          </w:tcPr>
          <w:p w14:paraId="27D21A97" w14:textId="7E8168A7" w:rsidR="0047744D" w:rsidRPr="00923E7C" w:rsidRDefault="00425C1D" w:rsidP="0047744D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60</w:t>
            </w:r>
          </w:p>
        </w:tc>
      </w:tr>
      <w:tr w:rsidR="0047744D" w:rsidRPr="00923E7C" w14:paraId="79A868CB" w14:textId="77777777" w:rsidTr="001A1EED">
        <w:trPr>
          <w:trHeight w:val="881"/>
        </w:trPr>
        <w:tc>
          <w:tcPr>
            <w:tcW w:w="570" w:type="dxa"/>
          </w:tcPr>
          <w:p w14:paraId="009D2DDE" w14:textId="3C864A34" w:rsidR="0047744D" w:rsidRPr="00923E7C" w:rsidRDefault="0047744D" w:rsidP="0047744D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3.</w:t>
            </w:r>
          </w:p>
        </w:tc>
        <w:tc>
          <w:tcPr>
            <w:tcW w:w="1416" w:type="dxa"/>
          </w:tcPr>
          <w:p w14:paraId="22B5CF9B" w14:textId="4201189A" w:rsidR="0047744D" w:rsidRPr="00923E7C" w:rsidRDefault="0047744D" w:rsidP="004774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Belt/Disc Sander</w:t>
            </w:r>
          </w:p>
          <w:p w14:paraId="28F55925" w14:textId="4BA04526" w:rsidR="0047744D" w:rsidRPr="00923E7C" w:rsidRDefault="0047744D" w:rsidP="0047744D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879" w:type="dxa"/>
          </w:tcPr>
          <w:p w14:paraId="67699C75" w14:textId="2C871073" w:rsidR="0047744D" w:rsidRPr="00923E7C" w:rsidRDefault="0047744D" w:rsidP="0047744D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Surface finish for the cut parts</w:t>
            </w:r>
          </w:p>
        </w:tc>
        <w:tc>
          <w:tcPr>
            <w:tcW w:w="2250" w:type="dxa"/>
          </w:tcPr>
          <w:p w14:paraId="59A42CCD" w14:textId="1E01CE29" w:rsidR="0047744D" w:rsidRPr="00923E7C" w:rsidRDefault="0047744D" w:rsidP="0047744D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Disc polishing / Belt Polishiong</w:t>
            </w:r>
          </w:p>
        </w:tc>
        <w:tc>
          <w:tcPr>
            <w:tcW w:w="810" w:type="dxa"/>
          </w:tcPr>
          <w:p w14:paraId="66041A56" w14:textId="6B2CDE3A" w:rsidR="0047744D" w:rsidRPr="00923E7C" w:rsidRDefault="0047744D" w:rsidP="0047744D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50%</w:t>
            </w:r>
          </w:p>
        </w:tc>
        <w:tc>
          <w:tcPr>
            <w:tcW w:w="1212" w:type="dxa"/>
          </w:tcPr>
          <w:p w14:paraId="0A579309" w14:textId="6700FFFA" w:rsidR="0047744D" w:rsidRPr="00923E7C" w:rsidRDefault="00425C1D" w:rsidP="0047744D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879" w:type="dxa"/>
          </w:tcPr>
          <w:p w14:paraId="5CB07C96" w14:textId="275D3201" w:rsidR="0047744D" w:rsidRPr="00923E7C" w:rsidRDefault="00425C1D" w:rsidP="0047744D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</w:t>
            </w:r>
          </w:p>
        </w:tc>
      </w:tr>
      <w:tr w:rsidR="0047744D" w:rsidRPr="00923E7C" w14:paraId="7C4BE698" w14:textId="77777777" w:rsidTr="001A1EED">
        <w:trPr>
          <w:trHeight w:val="854"/>
        </w:trPr>
        <w:tc>
          <w:tcPr>
            <w:tcW w:w="570" w:type="dxa"/>
          </w:tcPr>
          <w:p w14:paraId="4CC93FF0" w14:textId="1D169CE6" w:rsidR="0047744D" w:rsidRPr="00923E7C" w:rsidRDefault="0047744D" w:rsidP="0047744D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4.</w:t>
            </w:r>
          </w:p>
        </w:tc>
        <w:tc>
          <w:tcPr>
            <w:tcW w:w="1416" w:type="dxa"/>
          </w:tcPr>
          <w:p w14:paraId="5FA6AE55" w14:textId="77777777" w:rsidR="0047744D" w:rsidRPr="00923E7C" w:rsidRDefault="0047744D" w:rsidP="004774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Lathe</w:t>
            </w:r>
          </w:p>
        </w:tc>
        <w:tc>
          <w:tcPr>
            <w:tcW w:w="1879" w:type="dxa"/>
          </w:tcPr>
          <w:p w14:paraId="187ACC0C" w14:textId="04BD0177" w:rsidR="0047744D" w:rsidRPr="00923E7C" w:rsidRDefault="0047744D" w:rsidP="0047744D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Turning 4.5  to 1 inches </w:t>
            </w:r>
          </w:p>
        </w:tc>
        <w:tc>
          <w:tcPr>
            <w:tcW w:w="2250" w:type="dxa"/>
          </w:tcPr>
          <w:p w14:paraId="39F2A1AE" w14:textId="77777777" w:rsidR="0047744D" w:rsidRPr="00923E7C" w:rsidRDefault="0047744D" w:rsidP="0047744D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Lathe / Single point cutting tool</w:t>
            </w:r>
          </w:p>
        </w:tc>
        <w:tc>
          <w:tcPr>
            <w:tcW w:w="810" w:type="dxa"/>
          </w:tcPr>
          <w:p w14:paraId="4C43C5E7" w14:textId="33563FE5" w:rsidR="0047744D" w:rsidRPr="00923E7C" w:rsidRDefault="0047744D" w:rsidP="0047744D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50%</w:t>
            </w:r>
          </w:p>
        </w:tc>
        <w:tc>
          <w:tcPr>
            <w:tcW w:w="1212" w:type="dxa"/>
          </w:tcPr>
          <w:p w14:paraId="2C316854" w14:textId="77B49467" w:rsidR="0047744D" w:rsidRPr="00923E7C" w:rsidRDefault="0047744D" w:rsidP="0047744D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="00425C1D" w:rsidRPr="0092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879" w:type="dxa"/>
          </w:tcPr>
          <w:p w14:paraId="7E7C295E" w14:textId="59936C8D" w:rsidR="0047744D" w:rsidRPr="00923E7C" w:rsidRDefault="00425C1D" w:rsidP="0047744D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60</w:t>
            </w:r>
          </w:p>
        </w:tc>
      </w:tr>
      <w:tr w:rsidR="0047744D" w:rsidRPr="00923E7C" w14:paraId="22F49974" w14:textId="77777777" w:rsidTr="001A1EED">
        <w:tc>
          <w:tcPr>
            <w:tcW w:w="570" w:type="dxa"/>
          </w:tcPr>
          <w:p w14:paraId="06DA4158" w14:textId="6759C142" w:rsidR="0047744D" w:rsidRPr="00923E7C" w:rsidRDefault="0047744D" w:rsidP="0047744D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5.</w:t>
            </w:r>
          </w:p>
        </w:tc>
        <w:tc>
          <w:tcPr>
            <w:tcW w:w="1416" w:type="dxa"/>
          </w:tcPr>
          <w:p w14:paraId="7E0984A3" w14:textId="3A4F0A45" w:rsidR="0047744D" w:rsidRPr="00923E7C" w:rsidRDefault="0047744D" w:rsidP="004774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Jigsaw</w:t>
            </w:r>
          </w:p>
        </w:tc>
        <w:tc>
          <w:tcPr>
            <w:tcW w:w="1879" w:type="dxa"/>
          </w:tcPr>
          <w:p w14:paraId="4E325FD8" w14:textId="4CB800EC" w:rsidR="0047744D" w:rsidRPr="00923E7C" w:rsidRDefault="0047744D" w:rsidP="0047744D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Giving radius of curvature to side walls</w:t>
            </w:r>
          </w:p>
        </w:tc>
        <w:tc>
          <w:tcPr>
            <w:tcW w:w="2250" w:type="dxa"/>
          </w:tcPr>
          <w:p w14:paraId="7D93BA68" w14:textId="79075D15" w:rsidR="0047744D" w:rsidRPr="00923E7C" w:rsidRDefault="0047744D" w:rsidP="0047744D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Jigsaw</w:t>
            </w:r>
          </w:p>
        </w:tc>
        <w:tc>
          <w:tcPr>
            <w:tcW w:w="810" w:type="dxa"/>
          </w:tcPr>
          <w:p w14:paraId="6DA735E7" w14:textId="0EDE1288" w:rsidR="0047744D" w:rsidRPr="00923E7C" w:rsidRDefault="0047744D" w:rsidP="0047744D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50%</w:t>
            </w:r>
          </w:p>
        </w:tc>
        <w:tc>
          <w:tcPr>
            <w:tcW w:w="1212" w:type="dxa"/>
          </w:tcPr>
          <w:p w14:paraId="276318ED" w14:textId="433ED24F" w:rsidR="0047744D" w:rsidRPr="00923E7C" w:rsidRDefault="00425C1D" w:rsidP="0047744D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</w:t>
            </w:r>
          </w:p>
        </w:tc>
        <w:tc>
          <w:tcPr>
            <w:tcW w:w="879" w:type="dxa"/>
          </w:tcPr>
          <w:p w14:paraId="1FBFFA5E" w14:textId="1CF12E78" w:rsidR="0047744D" w:rsidRPr="00923E7C" w:rsidRDefault="00425C1D" w:rsidP="0047744D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</w:t>
            </w:r>
          </w:p>
        </w:tc>
      </w:tr>
      <w:tr w:rsidR="0047744D" w:rsidRPr="00923E7C" w14:paraId="2340BAC3" w14:textId="77777777" w:rsidTr="001A1EED">
        <w:tc>
          <w:tcPr>
            <w:tcW w:w="570" w:type="dxa"/>
          </w:tcPr>
          <w:p w14:paraId="1CAFBE8D" w14:textId="3CA89C1F" w:rsidR="0047744D" w:rsidRPr="00923E7C" w:rsidRDefault="0047744D" w:rsidP="0047744D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6.</w:t>
            </w:r>
          </w:p>
        </w:tc>
        <w:tc>
          <w:tcPr>
            <w:tcW w:w="1416" w:type="dxa"/>
          </w:tcPr>
          <w:p w14:paraId="1D2DDEAC" w14:textId="72439BDB" w:rsidR="0047744D" w:rsidRPr="00923E7C" w:rsidRDefault="0047744D" w:rsidP="004774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Fabrication</w:t>
            </w:r>
          </w:p>
        </w:tc>
        <w:tc>
          <w:tcPr>
            <w:tcW w:w="1879" w:type="dxa"/>
          </w:tcPr>
          <w:p w14:paraId="03C42FD9" w14:textId="56498132" w:rsidR="0047744D" w:rsidRPr="00923E7C" w:rsidRDefault="0047744D" w:rsidP="0047744D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Joining of parts to fabricate final part</w:t>
            </w:r>
          </w:p>
        </w:tc>
        <w:tc>
          <w:tcPr>
            <w:tcW w:w="2250" w:type="dxa"/>
          </w:tcPr>
          <w:p w14:paraId="186C56A0" w14:textId="1FB8A5F3" w:rsidR="0047744D" w:rsidRPr="00923E7C" w:rsidRDefault="0047744D" w:rsidP="0047744D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Hand tools, Nails, Adhesives</w:t>
            </w:r>
          </w:p>
        </w:tc>
        <w:tc>
          <w:tcPr>
            <w:tcW w:w="810" w:type="dxa"/>
          </w:tcPr>
          <w:p w14:paraId="1F6CDA58" w14:textId="787992D1" w:rsidR="0047744D" w:rsidRPr="00923E7C" w:rsidRDefault="0047744D" w:rsidP="0047744D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50%</w:t>
            </w:r>
          </w:p>
        </w:tc>
        <w:tc>
          <w:tcPr>
            <w:tcW w:w="1212" w:type="dxa"/>
          </w:tcPr>
          <w:p w14:paraId="0F43F3D9" w14:textId="29A89153" w:rsidR="0047744D" w:rsidRPr="00923E7C" w:rsidRDefault="0047744D" w:rsidP="0047744D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="00425C1D" w:rsidRPr="0092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79" w:type="dxa"/>
          </w:tcPr>
          <w:p w14:paraId="3CEE7664" w14:textId="211FCB92" w:rsidR="0047744D" w:rsidRPr="00923E7C" w:rsidRDefault="00425C1D" w:rsidP="0047744D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70</w:t>
            </w:r>
          </w:p>
        </w:tc>
      </w:tr>
    </w:tbl>
    <w:p w14:paraId="3DF5E3E8" w14:textId="77777777" w:rsidR="00923E7C" w:rsidRPr="00923E7C" w:rsidRDefault="003102FB" w:rsidP="0047744D">
      <w:pPr>
        <w:spacing w:line="276" w:lineRule="auto"/>
        <w:rPr>
          <w:rFonts w:ascii="Times New Roman" w:hAnsi="Times New Roman" w:cs="Times New Roman"/>
          <w:b/>
          <w:bCs/>
          <w:lang w:val="en-US"/>
        </w:rPr>
      </w:pPr>
      <w:bookmarkStart w:id="0" w:name="_Hlk202212933"/>
      <w:r w:rsidRPr="00923E7C">
        <w:rPr>
          <w:rFonts w:ascii="Times New Roman" w:hAnsi="Times New Roman" w:cs="Times New Roman"/>
          <w:lang w:val="en-US"/>
        </w:rPr>
        <w:t>*</w:t>
      </w:r>
      <w:r w:rsidRPr="00923E7C">
        <w:rPr>
          <w:rFonts w:ascii="Times New Roman" w:hAnsi="Times New Roman" w:cs="Times New Roman"/>
          <w:b/>
          <w:bCs/>
          <w:lang w:val="en-US"/>
        </w:rPr>
        <w:t xml:space="preserve">For measurement, </w:t>
      </w:r>
      <w:r w:rsidR="00067EDB" w:rsidRPr="00923E7C">
        <w:rPr>
          <w:rFonts w:ascii="Times New Roman" w:hAnsi="Times New Roman" w:cs="Times New Roman"/>
          <w:b/>
          <w:bCs/>
        </w:rPr>
        <w:t>Steel rulers</w:t>
      </w:r>
      <w:r w:rsidR="00425C1D" w:rsidRPr="00923E7C">
        <w:rPr>
          <w:rFonts w:ascii="Times New Roman" w:hAnsi="Times New Roman" w:cs="Times New Roman"/>
          <w:b/>
          <w:bCs/>
        </w:rPr>
        <w:t xml:space="preserve"> and hand</w:t>
      </w:r>
      <w:r w:rsidR="0047744D" w:rsidRPr="00923E7C">
        <w:rPr>
          <w:rFonts w:ascii="Times New Roman" w:hAnsi="Times New Roman" w:cs="Times New Roman"/>
          <w:b/>
          <w:bCs/>
        </w:rPr>
        <w:t xml:space="preserve"> Tools</w:t>
      </w:r>
      <w:r w:rsidRPr="00923E7C">
        <w:rPr>
          <w:rFonts w:ascii="Times New Roman" w:hAnsi="Times New Roman" w:cs="Times New Roman"/>
          <w:b/>
          <w:bCs/>
        </w:rPr>
        <w:t xml:space="preserve"> </w:t>
      </w:r>
      <w:r w:rsidRPr="00923E7C">
        <w:rPr>
          <w:rFonts w:ascii="Times New Roman" w:hAnsi="Times New Roman" w:cs="Times New Roman"/>
          <w:b/>
          <w:bCs/>
          <w:lang w:val="en-US"/>
        </w:rPr>
        <w:t>are used.</w:t>
      </w:r>
      <w:bookmarkEnd w:id="0"/>
      <w:r w:rsidR="00923E7C" w:rsidRPr="00923E7C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2799D255" w14:textId="15A38A1B" w:rsidR="0047744D" w:rsidRPr="00923E7C" w:rsidRDefault="0047744D" w:rsidP="0047744D">
      <w:pPr>
        <w:spacing w:line="276" w:lineRule="auto"/>
        <w:rPr>
          <w:rFonts w:ascii="Times New Roman" w:hAnsi="Times New Roman" w:cs="Times New Roman"/>
          <w:b/>
          <w:bCs/>
          <w:lang w:val="en-US"/>
        </w:rPr>
      </w:pPr>
      <w:r w:rsidRPr="00923E7C">
        <w:rPr>
          <w:rFonts w:ascii="Times New Roman" w:hAnsi="Times New Roman" w:cs="Times New Roman"/>
          <w:b/>
          <w:lang w:val="en-US"/>
        </w:rPr>
        <w:t>Learning Outcomes</w:t>
      </w:r>
    </w:p>
    <w:p w14:paraId="5326D939" w14:textId="77777777" w:rsidR="0047744D" w:rsidRPr="00923E7C" w:rsidRDefault="0047744D" w:rsidP="0047744D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US"/>
        </w:rPr>
      </w:pPr>
      <w:r w:rsidRPr="00923E7C">
        <w:rPr>
          <w:rFonts w:ascii="Times New Roman" w:hAnsi="Times New Roman" w:cs="Times New Roman"/>
          <w:lang w:val="en-US"/>
        </w:rPr>
        <w:t>Proper use of marking and hand tools</w:t>
      </w:r>
    </w:p>
    <w:p w14:paraId="01097848" w14:textId="32EBE1BA" w:rsidR="0047744D" w:rsidRPr="00923E7C" w:rsidRDefault="0047744D" w:rsidP="0047744D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US"/>
        </w:rPr>
      </w:pPr>
      <w:r w:rsidRPr="00923E7C">
        <w:rPr>
          <w:rFonts w:ascii="Times New Roman" w:hAnsi="Times New Roman" w:cs="Times New Roman"/>
          <w:lang w:val="en-US"/>
        </w:rPr>
        <w:t xml:space="preserve">How to use different types of saws </w:t>
      </w:r>
    </w:p>
    <w:p w14:paraId="63580AEA" w14:textId="7217E859" w:rsidR="0047744D" w:rsidRPr="00923E7C" w:rsidRDefault="0047744D" w:rsidP="0047744D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US"/>
        </w:rPr>
      </w:pPr>
      <w:r w:rsidRPr="00923E7C">
        <w:rPr>
          <w:rFonts w:ascii="Times New Roman" w:hAnsi="Times New Roman" w:cs="Times New Roman"/>
          <w:lang w:val="en-US"/>
        </w:rPr>
        <w:t>Finishing of wooden pieces</w:t>
      </w:r>
    </w:p>
    <w:p w14:paraId="43A7AC05" w14:textId="084C360C" w:rsidR="0047744D" w:rsidRPr="00923E7C" w:rsidRDefault="0047744D" w:rsidP="0047744D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US"/>
        </w:rPr>
      </w:pPr>
      <w:r w:rsidRPr="00923E7C">
        <w:rPr>
          <w:rFonts w:ascii="Times New Roman" w:hAnsi="Times New Roman" w:cs="Times New Roman"/>
          <w:lang w:val="en-US"/>
        </w:rPr>
        <w:t>Turning in the lathe</w:t>
      </w:r>
    </w:p>
    <w:p w14:paraId="4FF86BCB" w14:textId="6566FE79" w:rsidR="0047744D" w:rsidRPr="00923E7C" w:rsidRDefault="0047744D" w:rsidP="001A1EED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US"/>
        </w:rPr>
      </w:pPr>
      <w:r w:rsidRPr="00923E7C">
        <w:rPr>
          <w:rFonts w:ascii="Times New Roman" w:hAnsi="Times New Roman" w:cs="Times New Roman"/>
          <w:lang w:val="en-US"/>
        </w:rPr>
        <w:t>Fabrication and joining of wooden parts</w:t>
      </w:r>
    </w:p>
    <w:p w14:paraId="63638362" w14:textId="6B874011" w:rsidR="0047744D" w:rsidRPr="00923E7C" w:rsidRDefault="0047744D" w:rsidP="0047744D">
      <w:pPr>
        <w:spacing w:line="276" w:lineRule="auto"/>
        <w:ind w:left="-180"/>
        <w:rPr>
          <w:rFonts w:ascii="Times New Roman" w:hAnsi="Times New Roman" w:cs="Times New Roman"/>
          <w:lang w:val="en-US"/>
        </w:rPr>
      </w:pPr>
      <w:r w:rsidRPr="00923E7C">
        <w:rPr>
          <w:rFonts w:ascii="Times New Roman" w:hAnsi="Times New Roman" w:cs="Times New Roman"/>
          <w:lang w:val="en-US"/>
        </w:rPr>
        <w:t>Student Signature: ____________________</w:t>
      </w:r>
    </w:p>
    <w:p w14:paraId="7CAD1493" w14:textId="77777777" w:rsidR="007C4BB7" w:rsidRPr="001A1EED" w:rsidRDefault="007C4BB7" w:rsidP="000F579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C4BB7" w:rsidRPr="001A1E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45D0D"/>
    <w:multiLevelType w:val="hybridMultilevel"/>
    <w:tmpl w:val="8C422C58"/>
    <w:lvl w:ilvl="0" w:tplc="6D6EB1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F7218"/>
    <w:multiLevelType w:val="hybridMultilevel"/>
    <w:tmpl w:val="B52865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226A8"/>
    <w:multiLevelType w:val="hybridMultilevel"/>
    <w:tmpl w:val="1EC2509A"/>
    <w:lvl w:ilvl="0" w:tplc="6D6EB1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95E18"/>
    <w:multiLevelType w:val="hybridMultilevel"/>
    <w:tmpl w:val="1E842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879201">
    <w:abstractNumId w:val="1"/>
  </w:num>
  <w:num w:numId="2" w16cid:durableId="2040665097">
    <w:abstractNumId w:val="3"/>
  </w:num>
  <w:num w:numId="3" w16cid:durableId="1773042987">
    <w:abstractNumId w:val="2"/>
  </w:num>
  <w:num w:numId="4" w16cid:durableId="34820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29"/>
    <w:rsid w:val="000511D7"/>
    <w:rsid w:val="00067EDB"/>
    <w:rsid w:val="000E71D4"/>
    <w:rsid w:val="000F579C"/>
    <w:rsid w:val="001A1EED"/>
    <w:rsid w:val="00286EB8"/>
    <w:rsid w:val="002E2C3F"/>
    <w:rsid w:val="002F1010"/>
    <w:rsid w:val="003102FB"/>
    <w:rsid w:val="00343A18"/>
    <w:rsid w:val="00373A90"/>
    <w:rsid w:val="003A214F"/>
    <w:rsid w:val="00425C1D"/>
    <w:rsid w:val="00440A3E"/>
    <w:rsid w:val="0047744D"/>
    <w:rsid w:val="00542D01"/>
    <w:rsid w:val="005B38B5"/>
    <w:rsid w:val="007474DD"/>
    <w:rsid w:val="007A2C8C"/>
    <w:rsid w:val="007C4BB7"/>
    <w:rsid w:val="00836F29"/>
    <w:rsid w:val="00913AE4"/>
    <w:rsid w:val="00916407"/>
    <w:rsid w:val="00923E7C"/>
    <w:rsid w:val="009344FF"/>
    <w:rsid w:val="00935995"/>
    <w:rsid w:val="00976895"/>
    <w:rsid w:val="009A653D"/>
    <w:rsid w:val="009C6D77"/>
    <w:rsid w:val="009E10AE"/>
    <w:rsid w:val="009F159A"/>
    <w:rsid w:val="00A221E5"/>
    <w:rsid w:val="00A45211"/>
    <w:rsid w:val="00AD795B"/>
    <w:rsid w:val="00B956C1"/>
    <w:rsid w:val="00BF03AD"/>
    <w:rsid w:val="00C15DAD"/>
    <w:rsid w:val="00D81698"/>
    <w:rsid w:val="00D8367A"/>
    <w:rsid w:val="00DA2710"/>
    <w:rsid w:val="00E07565"/>
    <w:rsid w:val="00F44ADF"/>
    <w:rsid w:val="00F45042"/>
    <w:rsid w:val="00FA675E"/>
    <w:rsid w:val="00FD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8875A"/>
  <w15:chartTrackingRefBased/>
  <w15:docId w15:val="{90CCA58E-028A-45BA-8ED1-AD95DABC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A18"/>
  </w:style>
  <w:style w:type="paragraph" w:styleId="Heading1">
    <w:name w:val="heading 1"/>
    <w:basedOn w:val="Normal"/>
    <w:next w:val="Normal"/>
    <w:link w:val="Heading1Char"/>
    <w:uiPriority w:val="9"/>
    <w:qFormat/>
    <w:rsid w:val="00836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F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F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F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F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F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F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F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6F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6F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F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F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6F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F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F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F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6F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6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6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6F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6F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6F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F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6F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102F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64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Kumar</dc:creator>
  <cp:keywords/>
  <dc:description/>
  <cp:lastModifiedBy>Deepak Kumar</cp:lastModifiedBy>
  <cp:revision>7</cp:revision>
  <cp:lastPrinted>2025-07-01T06:01:00Z</cp:lastPrinted>
  <dcterms:created xsi:type="dcterms:W3CDTF">2025-07-04T09:02:00Z</dcterms:created>
  <dcterms:modified xsi:type="dcterms:W3CDTF">2025-07-04T09:06:00Z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c055f406-3369-4082-a8ab-a7b9d31898c4</vt:lpwstr>
  </property>
</Properties>
</file>